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5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6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604D1B">
        <w:rPr>
          <w:rFonts w:ascii="Times New Roman" w:hAnsi="Times New Roman" w:cs="Times New Roman"/>
          <w:b/>
          <w:sz w:val="28"/>
          <w:szCs w:val="28"/>
        </w:rPr>
        <w:t>7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 w:rsidR="001558D4">
        <w:rPr>
          <w:rFonts w:ascii="Times New Roman" w:hAnsi="Times New Roman" w:cs="Times New Roman"/>
          <w:sz w:val="28"/>
          <w:szCs w:val="28"/>
        </w:rPr>
        <w:t xml:space="preserve"> г. </w:t>
      </w:r>
      <w:r w:rsidR="00AD13DF">
        <w:rPr>
          <w:rFonts w:ascii="Times New Roman" w:hAnsi="Times New Roman" w:cs="Times New Roman"/>
          <w:sz w:val="28"/>
          <w:szCs w:val="28"/>
        </w:rPr>
        <w:t>остается неизменной и составит</w:t>
      </w:r>
      <w:r w:rsidR="001D2D46">
        <w:rPr>
          <w:rFonts w:ascii="Times New Roman" w:hAnsi="Times New Roman" w:cs="Times New Roman"/>
          <w:sz w:val="28"/>
          <w:szCs w:val="28"/>
        </w:rPr>
        <w:t xml:space="preserve"> </w:t>
      </w:r>
      <w:r w:rsidR="00946343">
        <w:rPr>
          <w:rFonts w:ascii="Times New Roman" w:hAnsi="Times New Roman" w:cs="Times New Roman"/>
          <w:sz w:val="28"/>
          <w:szCs w:val="28"/>
        </w:rPr>
        <w:t>206 546 836,39</w:t>
      </w:r>
      <w:r w:rsidR="001D2D46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5B1BF6" w:rsidRDefault="00F6404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604D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1C7D45">
        <w:rPr>
          <w:rFonts w:ascii="Times New Roman" w:hAnsi="Times New Roman" w:cs="Times New Roman"/>
          <w:sz w:val="28"/>
          <w:szCs w:val="28"/>
        </w:rPr>
        <w:t xml:space="preserve">увеличивается на сумму </w:t>
      </w:r>
      <w:r w:rsidR="00E11BE8">
        <w:rPr>
          <w:rFonts w:ascii="Times New Roman" w:hAnsi="Times New Roman" w:cs="Times New Roman"/>
          <w:sz w:val="28"/>
          <w:szCs w:val="28"/>
        </w:rPr>
        <w:t>113 157</w:t>
      </w:r>
      <w:r w:rsidR="001C7D45">
        <w:rPr>
          <w:rFonts w:ascii="Times New Roman" w:hAnsi="Times New Roman" w:cs="Times New Roman"/>
          <w:sz w:val="28"/>
          <w:szCs w:val="28"/>
        </w:rPr>
        <w:t>,00 руб.</w:t>
      </w:r>
      <w:r>
        <w:rPr>
          <w:rFonts w:ascii="Times New Roman" w:hAnsi="Times New Roman" w:cs="Times New Roman"/>
          <w:sz w:val="28"/>
          <w:szCs w:val="28"/>
        </w:rPr>
        <w:t xml:space="preserve"> и составит </w:t>
      </w:r>
      <w:r w:rsidR="00AD13DF">
        <w:rPr>
          <w:rFonts w:ascii="Times New Roman" w:hAnsi="Times New Roman" w:cs="Times New Roman"/>
          <w:sz w:val="28"/>
          <w:szCs w:val="28"/>
        </w:rPr>
        <w:t>214 890</w:t>
      </w:r>
      <w:r w:rsidR="00E11BE8">
        <w:rPr>
          <w:rFonts w:ascii="Times New Roman" w:hAnsi="Times New Roman" w:cs="Times New Roman"/>
          <w:sz w:val="28"/>
          <w:szCs w:val="28"/>
        </w:rPr>
        <w:t xml:space="preserve"> 104</w:t>
      </w:r>
      <w:r w:rsidR="00EA0835">
        <w:rPr>
          <w:rFonts w:ascii="Times New Roman" w:hAnsi="Times New Roman" w:cs="Times New Roman"/>
          <w:sz w:val="28"/>
          <w:szCs w:val="28"/>
        </w:rPr>
        <w:t>,39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C7D45" w:rsidRDefault="001C7D45" w:rsidP="00286F1D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DF6" w:rsidRDefault="00875DF6" w:rsidP="00875DF6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71E02">
        <w:rPr>
          <w:rFonts w:ascii="Times New Roman" w:hAnsi="Times New Roman" w:cs="Times New Roman"/>
          <w:sz w:val="28"/>
          <w:szCs w:val="28"/>
        </w:rPr>
        <w:t xml:space="preserve">обавляются </w:t>
      </w:r>
      <w:r w:rsidR="00AD13DF">
        <w:rPr>
          <w:rFonts w:ascii="Times New Roman" w:hAnsi="Times New Roman" w:cs="Times New Roman"/>
          <w:sz w:val="28"/>
          <w:szCs w:val="28"/>
        </w:rPr>
        <w:t>ассигнования на муниципальную программу «Формирование современ</w:t>
      </w:r>
      <w:r w:rsidR="00E11BE8">
        <w:rPr>
          <w:rFonts w:ascii="Times New Roman" w:hAnsi="Times New Roman" w:cs="Times New Roman"/>
          <w:sz w:val="28"/>
          <w:szCs w:val="28"/>
        </w:rPr>
        <w:t>ной городской среды» в сумме 113 157</w:t>
      </w:r>
      <w:r w:rsidR="00AD13DF">
        <w:rPr>
          <w:rFonts w:ascii="Times New Roman" w:hAnsi="Times New Roman" w:cs="Times New Roman"/>
          <w:sz w:val="28"/>
          <w:szCs w:val="28"/>
        </w:rPr>
        <w:t>,00 руб. («Ось городского развития»)</w:t>
      </w:r>
    </w:p>
    <w:p w:rsidR="00C3385E" w:rsidRDefault="00C3385E" w:rsidP="00875DF6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A45" w:rsidRDefault="00FF1F0F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уровень муниципального района передаются полномочия по комплексному развитию сельских территорий:</w:t>
      </w:r>
    </w:p>
    <w:p w:rsidR="00FF1F0F" w:rsidRDefault="00FF1F0F" w:rsidP="008812EA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двух канализационных напорных станций (ул. Лесная, ул. Коминтерна, пров</w:t>
      </w:r>
      <w:r w:rsidR="008812EA">
        <w:rPr>
          <w:rFonts w:ascii="Times New Roman" w:hAnsi="Times New Roman" w:cs="Times New Roman"/>
          <w:sz w:val="28"/>
          <w:szCs w:val="28"/>
        </w:rPr>
        <w:t xml:space="preserve">едение строительного контроля, </w:t>
      </w:r>
      <w:r>
        <w:rPr>
          <w:rFonts w:ascii="Times New Roman" w:hAnsi="Times New Roman" w:cs="Times New Roman"/>
          <w:sz w:val="28"/>
          <w:szCs w:val="28"/>
        </w:rPr>
        <w:t xml:space="preserve">авторского </w:t>
      </w:r>
      <w:proofErr w:type="gramStart"/>
      <w:r w:rsidR="008812EA">
        <w:rPr>
          <w:rFonts w:ascii="Times New Roman" w:hAnsi="Times New Roman" w:cs="Times New Roman"/>
          <w:sz w:val="28"/>
          <w:szCs w:val="28"/>
        </w:rPr>
        <w:t xml:space="preserve">надзора,   </w:t>
      </w:r>
      <w:proofErr w:type="gramEnd"/>
      <w:r w:rsidR="008812E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812EA" w:rsidRPr="008812EA">
        <w:rPr>
          <w:rFonts w:ascii="Times New Roman" w:hAnsi="Times New Roman" w:cs="Times New Roman"/>
          <w:sz w:val="28"/>
          <w:szCs w:val="28"/>
        </w:rPr>
        <w:t>технологическое при</w:t>
      </w:r>
      <w:r w:rsidR="008812EA">
        <w:rPr>
          <w:rFonts w:ascii="Times New Roman" w:hAnsi="Times New Roman" w:cs="Times New Roman"/>
          <w:sz w:val="28"/>
          <w:szCs w:val="28"/>
        </w:rPr>
        <w:t xml:space="preserve">соединение к электрическим </w:t>
      </w:r>
      <w:proofErr w:type="spellStart"/>
      <w:r w:rsidR="008812EA">
        <w:rPr>
          <w:rFonts w:ascii="Times New Roman" w:hAnsi="Times New Roman" w:cs="Times New Roman"/>
          <w:sz w:val="28"/>
          <w:szCs w:val="28"/>
        </w:rPr>
        <w:t>сетя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8812EA">
        <w:rPr>
          <w:rFonts w:ascii="Times New Roman" w:hAnsi="Times New Roman" w:cs="Times New Roman"/>
          <w:sz w:val="28"/>
          <w:szCs w:val="28"/>
        </w:rPr>
        <w:t>56 521 397,56</w:t>
      </w:r>
      <w:r w:rsidR="007D1E3D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4045" w:rsidRDefault="007E1C40" w:rsidP="008812EA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B1B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  <w:r w:rsidR="00B46DC8">
        <w:rPr>
          <w:rFonts w:ascii="Times New Roman" w:hAnsi="Times New Roman" w:cs="Times New Roman"/>
          <w:sz w:val="28"/>
          <w:szCs w:val="28"/>
        </w:rPr>
        <w:t>8 </w:t>
      </w:r>
      <w:r w:rsidR="00E11BE8">
        <w:rPr>
          <w:rFonts w:ascii="Times New Roman" w:hAnsi="Times New Roman" w:cs="Times New Roman"/>
          <w:sz w:val="28"/>
          <w:szCs w:val="28"/>
        </w:rPr>
        <w:t>343 268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4333" w:rsidRDefault="004F4333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BE8" w:rsidRDefault="00E11BE8" w:rsidP="00E11BE8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полномочий по дорожному фонду на 2026 г. муниципальному округу:</w:t>
      </w:r>
    </w:p>
    <w:p w:rsidR="00B11D0B" w:rsidRDefault="00E11BE8" w:rsidP="00E11BE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капитальный ремонт дорог (ул. Советская) в сумме </w:t>
      </w:r>
      <w:r w:rsidR="00FF1F0F">
        <w:rPr>
          <w:rFonts w:ascii="Times New Roman" w:hAnsi="Times New Roman" w:cs="Times New Roman"/>
          <w:sz w:val="28"/>
          <w:szCs w:val="28"/>
        </w:rPr>
        <w:t>123 522 300,28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1F0F">
        <w:rPr>
          <w:rFonts w:ascii="Times New Roman" w:hAnsi="Times New Roman" w:cs="Times New Roman"/>
          <w:sz w:val="28"/>
          <w:szCs w:val="28"/>
        </w:rPr>
        <w:t xml:space="preserve"> в том числе средства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FF1F0F">
        <w:rPr>
          <w:rFonts w:ascii="Times New Roman" w:hAnsi="Times New Roman" w:cs="Times New Roman"/>
          <w:sz w:val="28"/>
          <w:szCs w:val="28"/>
        </w:rPr>
        <w:t>111 170 070,25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F1F0F" w:rsidRDefault="00FF1F0F" w:rsidP="00E11BE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B1B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5B1BF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</w:t>
      </w:r>
      <w:r w:rsidR="008812EA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B7380E" w:rsidRPr="00B7380E" w:rsidSect="0058132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07D"/>
    <w:rsid w:val="000002F4"/>
    <w:rsid w:val="0000046D"/>
    <w:rsid w:val="0000068C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17D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3D65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916"/>
    <w:rsid w:val="00077BC9"/>
    <w:rsid w:val="000807A8"/>
    <w:rsid w:val="00081B23"/>
    <w:rsid w:val="00081E58"/>
    <w:rsid w:val="00082994"/>
    <w:rsid w:val="0008526F"/>
    <w:rsid w:val="00087B96"/>
    <w:rsid w:val="000902D9"/>
    <w:rsid w:val="00091694"/>
    <w:rsid w:val="0009181C"/>
    <w:rsid w:val="000918D8"/>
    <w:rsid w:val="00094A47"/>
    <w:rsid w:val="00094D16"/>
    <w:rsid w:val="00094ED5"/>
    <w:rsid w:val="0009532E"/>
    <w:rsid w:val="0009788E"/>
    <w:rsid w:val="000A093A"/>
    <w:rsid w:val="000A0A78"/>
    <w:rsid w:val="000A0ECE"/>
    <w:rsid w:val="000A11D6"/>
    <w:rsid w:val="000A195E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2B2C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C7D45"/>
    <w:rsid w:val="001D0836"/>
    <w:rsid w:val="001D0EF8"/>
    <w:rsid w:val="001D158B"/>
    <w:rsid w:val="001D19DF"/>
    <w:rsid w:val="001D1C23"/>
    <w:rsid w:val="001D1F22"/>
    <w:rsid w:val="001D2D43"/>
    <w:rsid w:val="001D2D46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5A32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6F72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6F1D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0AD4"/>
    <w:rsid w:val="002B0DCB"/>
    <w:rsid w:val="002B2B67"/>
    <w:rsid w:val="002B331A"/>
    <w:rsid w:val="002B3B19"/>
    <w:rsid w:val="002B411E"/>
    <w:rsid w:val="002B4631"/>
    <w:rsid w:val="002B475C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C22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02BB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886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A54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5660"/>
    <w:rsid w:val="0049620B"/>
    <w:rsid w:val="00497146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A7BB5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4333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66A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327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1B2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1BF6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0A58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4D1B"/>
    <w:rsid w:val="00605320"/>
    <w:rsid w:val="006054E8"/>
    <w:rsid w:val="0060556A"/>
    <w:rsid w:val="0060691A"/>
    <w:rsid w:val="00607F2F"/>
    <w:rsid w:val="00607F93"/>
    <w:rsid w:val="006115AF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10D9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1B7C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6C6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ADC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BBE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045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6FE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1E3D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3950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4A5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7B2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5DF6"/>
    <w:rsid w:val="00876222"/>
    <w:rsid w:val="008802AE"/>
    <w:rsid w:val="0088052C"/>
    <w:rsid w:val="00880896"/>
    <w:rsid w:val="008812EA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8F7EAF"/>
    <w:rsid w:val="00901FF6"/>
    <w:rsid w:val="0090226A"/>
    <w:rsid w:val="00902D56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4C94"/>
    <w:rsid w:val="009252F1"/>
    <w:rsid w:val="00925706"/>
    <w:rsid w:val="00925A87"/>
    <w:rsid w:val="00926099"/>
    <w:rsid w:val="009264B5"/>
    <w:rsid w:val="009265D5"/>
    <w:rsid w:val="00926DE9"/>
    <w:rsid w:val="009271F8"/>
    <w:rsid w:val="00927B1C"/>
    <w:rsid w:val="00927D8B"/>
    <w:rsid w:val="00930493"/>
    <w:rsid w:val="00930A5C"/>
    <w:rsid w:val="009322AE"/>
    <w:rsid w:val="00932378"/>
    <w:rsid w:val="00933426"/>
    <w:rsid w:val="0093383C"/>
    <w:rsid w:val="00933B7F"/>
    <w:rsid w:val="0093436B"/>
    <w:rsid w:val="009347B5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343"/>
    <w:rsid w:val="009464C2"/>
    <w:rsid w:val="00947B4F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6DA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5FED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0A2D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C6E9A"/>
    <w:rsid w:val="00AD049D"/>
    <w:rsid w:val="00AD13DF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D7B4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58F3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4798"/>
    <w:rsid w:val="00B3752C"/>
    <w:rsid w:val="00B40E96"/>
    <w:rsid w:val="00B4242E"/>
    <w:rsid w:val="00B42CD7"/>
    <w:rsid w:val="00B43504"/>
    <w:rsid w:val="00B4567B"/>
    <w:rsid w:val="00B456DC"/>
    <w:rsid w:val="00B46DC8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56A45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2BEF"/>
    <w:rsid w:val="00B7380E"/>
    <w:rsid w:val="00B73904"/>
    <w:rsid w:val="00B73DA5"/>
    <w:rsid w:val="00B74956"/>
    <w:rsid w:val="00B750C7"/>
    <w:rsid w:val="00B75464"/>
    <w:rsid w:val="00B766B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D63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28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385E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57E8F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6CE7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AF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F2D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2752"/>
    <w:rsid w:val="00CE36E6"/>
    <w:rsid w:val="00CE4C38"/>
    <w:rsid w:val="00CF18F3"/>
    <w:rsid w:val="00CF267B"/>
    <w:rsid w:val="00CF2F29"/>
    <w:rsid w:val="00CF46AB"/>
    <w:rsid w:val="00CF470B"/>
    <w:rsid w:val="00CF5177"/>
    <w:rsid w:val="00CF5F26"/>
    <w:rsid w:val="00CF779A"/>
    <w:rsid w:val="00D0121D"/>
    <w:rsid w:val="00D02365"/>
    <w:rsid w:val="00D025E1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290C"/>
    <w:rsid w:val="00D443DD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1E02"/>
    <w:rsid w:val="00D72200"/>
    <w:rsid w:val="00D72DC1"/>
    <w:rsid w:val="00D74E14"/>
    <w:rsid w:val="00D7643D"/>
    <w:rsid w:val="00D76A21"/>
    <w:rsid w:val="00D7729E"/>
    <w:rsid w:val="00D77DB7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0F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1BE8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0835"/>
    <w:rsid w:val="00EA1017"/>
    <w:rsid w:val="00EA14A0"/>
    <w:rsid w:val="00EA4051"/>
    <w:rsid w:val="00EA41EF"/>
    <w:rsid w:val="00EA5A48"/>
    <w:rsid w:val="00EA7FEF"/>
    <w:rsid w:val="00EB0C4B"/>
    <w:rsid w:val="00EB2A72"/>
    <w:rsid w:val="00EB2F53"/>
    <w:rsid w:val="00EB3A86"/>
    <w:rsid w:val="00EB6135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53E8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4333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1F0F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BA8D4-3791-4872-B01B-3A954100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781C4-C9F3-4F13-829C-E6DD6A64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RePack by Diakov</cp:lastModifiedBy>
  <cp:revision>2</cp:revision>
  <cp:lastPrinted>2025-09-05T11:17:00Z</cp:lastPrinted>
  <dcterms:created xsi:type="dcterms:W3CDTF">2025-09-23T07:09:00Z</dcterms:created>
  <dcterms:modified xsi:type="dcterms:W3CDTF">2025-09-23T07:09:00Z</dcterms:modified>
</cp:coreProperties>
</file>